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983" w:rsidRPr="00E61983" w:rsidRDefault="00E61983" w:rsidP="00E61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61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студентов посещающие спортивную секцию по волейболу:</w:t>
      </w:r>
    </w:p>
    <w:p w:rsidR="00E61983" w:rsidRPr="00E61983" w:rsidRDefault="00E61983" w:rsidP="00E61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983" w:rsidRPr="00E61983" w:rsidRDefault="00E61983" w:rsidP="00E619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1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Дробинин</w:t>
      </w:r>
      <w:proofErr w:type="spellEnd"/>
      <w:r w:rsidRPr="00E61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</w:t>
      </w:r>
    </w:p>
    <w:p w:rsidR="00E61983" w:rsidRPr="00E61983" w:rsidRDefault="00E61983" w:rsidP="00E619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Банников Владимир</w:t>
      </w:r>
    </w:p>
    <w:p w:rsidR="00E61983" w:rsidRPr="00E61983" w:rsidRDefault="00E61983" w:rsidP="00E619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1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Гарькуша</w:t>
      </w:r>
      <w:proofErr w:type="spellEnd"/>
      <w:r w:rsidRPr="00E61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Павел</w:t>
      </w:r>
    </w:p>
    <w:p w:rsidR="00E61983" w:rsidRPr="00E61983" w:rsidRDefault="00E61983" w:rsidP="00E619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 Кирилл</w:t>
      </w:r>
    </w:p>
    <w:p w:rsidR="00E61983" w:rsidRPr="00E61983" w:rsidRDefault="00E61983" w:rsidP="00E619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1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Трубицын</w:t>
      </w:r>
      <w:proofErr w:type="spellEnd"/>
      <w:r w:rsidRPr="00E61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Слава</w:t>
      </w:r>
    </w:p>
    <w:p w:rsidR="00E61983" w:rsidRPr="00E61983" w:rsidRDefault="00E61983" w:rsidP="00E619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Алексеенко Вячеслав</w:t>
      </w:r>
    </w:p>
    <w:p w:rsidR="00E61983" w:rsidRPr="00E61983" w:rsidRDefault="00E61983" w:rsidP="00E619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Шмаков Антон</w:t>
      </w:r>
    </w:p>
    <w:p w:rsidR="00E61983" w:rsidRPr="00E61983" w:rsidRDefault="00E61983" w:rsidP="00E619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Варакин Максим</w:t>
      </w:r>
    </w:p>
    <w:p w:rsidR="00E61983" w:rsidRPr="00E61983" w:rsidRDefault="00E61983" w:rsidP="00E619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1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Кашкар</w:t>
      </w:r>
      <w:proofErr w:type="spellEnd"/>
      <w:r w:rsidRPr="00E61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proofErr w:type="spellStart"/>
      <w:r w:rsidRPr="00E61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Оол</w:t>
      </w:r>
      <w:proofErr w:type="spellEnd"/>
      <w:r w:rsidRPr="00E61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1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Сайын-Белека</w:t>
      </w:r>
      <w:proofErr w:type="spellEnd"/>
    </w:p>
    <w:p w:rsidR="00E61983" w:rsidRPr="00E61983" w:rsidRDefault="00E61983" w:rsidP="00E619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Губин Павел</w:t>
      </w:r>
    </w:p>
    <w:p w:rsidR="00E61983" w:rsidRPr="00E61983" w:rsidRDefault="00E61983" w:rsidP="00E619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Васильева Кристина</w:t>
      </w:r>
    </w:p>
    <w:p w:rsidR="00E61983" w:rsidRPr="00E61983" w:rsidRDefault="00E61983" w:rsidP="00E619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Березина Лиза</w:t>
      </w:r>
    </w:p>
    <w:p w:rsidR="00E61983" w:rsidRPr="00E61983" w:rsidRDefault="00E61983" w:rsidP="00E619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1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Колпашникова</w:t>
      </w:r>
      <w:proofErr w:type="spellEnd"/>
      <w:r w:rsidRPr="00E61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Кира</w:t>
      </w:r>
    </w:p>
    <w:p w:rsidR="00E61983" w:rsidRPr="00E61983" w:rsidRDefault="00E61983" w:rsidP="00E619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Жарков Артем</w:t>
      </w:r>
    </w:p>
    <w:p w:rsidR="00E61983" w:rsidRPr="00E61983" w:rsidRDefault="00E61983" w:rsidP="00E619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Тихонов Антон</w:t>
      </w:r>
    </w:p>
    <w:p w:rsidR="00E61983" w:rsidRPr="00E61983" w:rsidRDefault="00E61983" w:rsidP="00E619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1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Авазов</w:t>
      </w:r>
      <w:proofErr w:type="spellEnd"/>
      <w:r w:rsidRPr="00E61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1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Эрдене</w:t>
      </w:r>
      <w:proofErr w:type="spellEnd"/>
    </w:p>
    <w:p w:rsidR="00E61983" w:rsidRPr="00E61983" w:rsidRDefault="00E61983" w:rsidP="00E619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Хасанов </w:t>
      </w:r>
      <w:proofErr w:type="spellStart"/>
      <w:r w:rsidRPr="00E61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Фаридун</w:t>
      </w:r>
      <w:proofErr w:type="spellEnd"/>
    </w:p>
    <w:p w:rsidR="00E61983" w:rsidRPr="00E61983" w:rsidRDefault="00E61983" w:rsidP="00E619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Басова Виктория</w:t>
      </w:r>
    </w:p>
    <w:p w:rsidR="00E61983" w:rsidRPr="00E61983" w:rsidRDefault="00E61983" w:rsidP="00E619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Хмельницкий Максим</w:t>
      </w:r>
    </w:p>
    <w:p w:rsidR="00E61983" w:rsidRPr="00E61983" w:rsidRDefault="00E61983" w:rsidP="00E619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1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Абдюшева</w:t>
      </w:r>
      <w:proofErr w:type="spellEnd"/>
      <w:r w:rsidRPr="00E61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Оксана</w:t>
      </w:r>
    </w:p>
    <w:p w:rsidR="00E61983" w:rsidRPr="00E61983" w:rsidRDefault="00E61983" w:rsidP="00E619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1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Дайгирадзе</w:t>
      </w:r>
      <w:proofErr w:type="spellEnd"/>
      <w:r w:rsidRPr="00E61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Денис</w:t>
      </w:r>
    </w:p>
    <w:p w:rsidR="00E61983" w:rsidRPr="00E61983" w:rsidRDefault="00E61983" w:rsidP="00E619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Астахова Олеся</w:t>
      </w:r>
    </w:p>
    <w:p w:rsidR="00E61983" w:rsidRPr="00E61983" w:rsidRDefault="00E61983" w:rsidP="00E619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Солан-</w:t>
      </w:r>
      <w:proofErr w:type="spellStart"/>
      <w:r w:rsidRPr="00E61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Оол</w:t>
      </w:r>
      <w:proofErr w:type="spellEnd"/>
      <w:r w:rsidRPr="00E61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1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Алдын-Херел</w:t>
      </w:r>
      <w:proofErr w:type="spellEnd"/>
      <w:r w:rsidRPr="00E61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61983" w:rsidRPr="00E61983" w:rsidRDefault="00E61983" w:rsidP="00E619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1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Сувак</w:t>
      </w:r>
      <w:proofErr w:type="spellEnd"/>
      <w:r w:rsidRPr="00E61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1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Ховалыг</w:t>
      </w:r>
      <w:proofErr w:type="spellEnd"/>
    </w:p>
    <w:p w:rsidR="00E61983" w:rsidRPr="00E61983" w:rsidRDefault="00E61983" w:rsidP="00E619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1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Касухина</w:t>
      </w:r>
      <w:proofErr w:type="spellEnd"/>
      <w:r w:rsidRPr="00E61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1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Натлья</w:t>
      </w:r>
      <w:proofErr w:type="spellEnd"/>
    </w:p>
    <w:p w:rsidR="00E61983" w:rsidRPr="00E61983" w:rsidRDefault="00E61983" w:rsidP="00E619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1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Петеряева</w:t>
      </w:r>
      <w:proofErr w:type="spellEnd"/>
      <w:r w:rsidRPr="00E61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Саша</w:t>
      </w:r>
    </w:p>
    <w:p w:rsidR="00E61983" w:rsidRPr="00E61983" w:rsidRDefault="00E61983" w:rsidP="00E619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1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Саунина</w:t>
      </w:r>
      <w:proofErr w:type="spellEnd"/>
      <w:r w:rsidRPr="00E61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Олеся</w:t>
      </w:r>
    </w:p>
    <w:p w:rsidR="00E61983" w:rsidRPr="00E61983" w:rsidRDefault="00E61983" w:rsidP="00E619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1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Рудова</w:t>
      </w:r>
      <w:proofErr w:type="spellEnd"/>
      <w:r w:rsidRPr="00E61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1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Елизовета</w:t>
      </w:r>
      <w:proofErr w:type="spellEnd"/>
    </w:p>
    <w:p w:rsidR="001B5BA9" w:rsidRDefault="001B5BA9"/>
    <w:sectPr w:rsidR="001B5BA9">
      <w:footerReference w:type="even" r:id="rId7"/>
      <w:footerReference w:type="default" r:id="rId8"/>
      <w:pgSz w:w="16838" w:h="11906"/>
      <w:pgMar w:top="851" w:right="1134" w:bottom="170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15ED8">
      <w:pPr>
        <w:spacing w:after="0" w:line="240" w:lineRule="auto"/>
      </w:pPr>
      <w:r>
        <w:separator/>
      </w:r>
    </w:p>
  </w:endnote>
  <w:endnote w:type="continuationSeparator" w:id="0">
    <w:p w:rsidR="00000000" w:rsidRDefault="00A1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5E9" w:rsidRDefault="00E6198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E65E9" w:rsidRDefault="00A15ED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5E9" w:rsidRDefault="00E6198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15ED8">
      <w:rPr>
        <w:noProof/>
        <w:color w:val="000000"/>
      </w:rPr>
      <w:t>1</w:t>
    </w:r>
    <w:r>
      <w:rPr>
        <w:color w:val="000000"/>
      </w:rPr>
      <w:fldChar w:fldCharType="end"/>
    </w:r>
  </w:p>
  <w:p w:rsidR="00FE65E9" w:rsidRDefault="00A15ED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15ED8">
      <w:pPr>
        <w:spacing w:after="0" w:line="240" w:lineRule="auto"/>
      </w:pPr>
      <w:r>
        <w:separator/>
      </w:r>
    </w:p>
  </w:footnote>
  <w:footnote w:type="continuationSeparator" w:id="0">
    <w:p w:rsidR="00000000" w:rsidRDefault="00A15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D00AF"/>
    <w:multiLevelType w:val="multilevel"/>
    <w:tmpl w:val="F580CAA8"/>
    <w:lvl w:ilvl="0">
      <w:start w:val="1"/>
      <w:numFmt w:val="decimal"/>
      <w:lvlText w:val="%1."/>
      <w:lvlJc w:val="left"/>
      <w:pPr>
        <w:ind w:left="2550" w:hanging="360"/>
      </w:pPr>
    </w:lvl>
    <w:lvl w:ilvl="1">
      <w:start w:val="1"/>
      <w:numFmt w:val="lowerLetter"/>
      <w:lvlText w:val="%2."/>
      <w:lvlJc w:val="left"/>
      <w:pPr>
        <w:ind w:left="3270" w:hanging="360"/>
      </w:pPr>
    </w:lvl>
    <w:lvl w:ilvl="2">
      <w:start w:val="1"/>
      <w:numFmt w:val="lowerRoman"/>
      <w:lvlText w:val="%3."/>
      <w:lvlJc w:val="right"/>
      <w:pPr>
        <w:ind w:left="3990" w:hanging="180"/>
      </w:pPr>
    </w:lvl>
    <w:lvl w:ilvl="3">
      <w:start w:val="1"/>
      <w:numFmt w:val="decimal"/>
      <w:lvlText w:val="%4."/>
      <w:lvlJc w:val="left"/>
      <w:pPr>
        <w:ind w:left="4710" w:hanging="360"/>
      </w:pPr>
    </w:lvl>
    <w:lvl w:ilvl="4">
      <w:start w:val="1"/>
      <w:numFmt w:val="lowerLetter"/>
      <w:lvlText w:val="%5."/>
      <w:lvlJc w:val="left"/>
      <w:pPr>
        <w:ind w:left="5430" w:hanging="360"/>
      </w:pPr>
    </w:lvl>
    <w:lvl w:ilvl="5">
      <w:start w:val="1"/>
      <w:numFmt w:val="lowerRoman"/>
      <w:lvlText w:val="%6."/>
      <w:lvlJc w:val="right"/>
      <w:pPr>
        <w:ind w:left="6150" w:hanging="180"/>
      </w:pPr>
    </w:lvl>
    <w:lvl w:ilvl="6">
      <w:start w:val="1"/>
      <w:numFmt w:val="decimal"/>
      <w:lvlText w:val="%7."/>
      <w:lvlJc w:val="left"/>
      <w:pPr>
        <w:ind w:left="6870" w:hanging="360"/>
      </w:pPr>
    </w:lvl>
    <w:lvl w:ilvl="7">
      <w:start w:val="1"/>
      <w:numFmt w:val="lowerLetter"/>
      <w:lvlText w:val="%8."/>
      <w:lvlJc w:val="left"/>
      <w:pPr>
        <w:ind w:left="7590" w:hanging="360"/>
      </w:pPr>
    </w:lvl>
    <w:lvl w:ilvl="8">
      <w:start w:val="1"/>
      <w:numFmt w:val="lowerRoman"/>
      <w:lvlText w:val="%9."/>
      <w:lvlJc w:val="right"/>
      <w:pPr>
        <w:ind w:left="83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83"/>
    <w:rsid w:val="001B5BA9"/>
    <w:rsid w:val="00A15ED8"/>
    <w:rsid w:val="00E6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8BD5F-9B73-4129-99D7-9210DD13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Петрович Малахов</dc:creator>
  <cp:keywords/>
  <dc:description/>
  <cp:lastModifiedBy>Бакленева Ксения Александровна</cp:lastModifiedBy>
  <cp:revision>2</cp:revision>
  <dcterms:created xsi:type="dcterms:W3CDTF">2019-01-21T03:08:00Z</dcterms:created>
  <dcterms:modified xsi:type="dcterms:W3CDTF">2019-01-21T03:08:00Z</dcterms:modified>
</cp:coreProperties>
</file>